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8076" w14:textId="3FD67B11" w:rsidR="00B16550" w:rsidRDefault="004C7549" w:rsidP="006F1E49">
      <w:pPr>
        <w:jc w:val="center"/>
        <w:rPr>
          <w:rFonts w:ascii="Arial" w:hAnsi="Arial" w:cs="Arial"/>
          <w:b/>
          <w:bCs/>
          <w:sz w:val="28"/>
          <w:szCs w:val="28"/>
          <w:lang w:val="sr-Cyrl-ME"/>
        </w:rPr>
      </w:pPr>
      <w:r w:rsidRPr="006F1E49">
        <w:rPr>
          <w:rFonts w:ascii="Arial" w:hAnsi="Arial" w:cs="Arial"/>
          <w:b/>
          <w:bCs/>
          <w:sz w:val="28"/>
          <w:szCs w:val="28"/>
          <w:lang w:val="sr-Cyrl-ME"/>
        </w:rPr>
        <w:t>ОБАВЕШТЕЊЕ</w:t>
      </w:r>
    </w:p>
    <w:p w14:paraId="709C6F0D" w14:textId="77777777" w:rsidR="006F1E49" w:rsidRPr="006F1E49" w:rsidRDefault="006F1E49" w:rsidP="006F1E49">
      <w:pPr>
        <w:jc w:val="center"/>
        <w:rPr>
          <w:rFonts w:ascii="Arial" w:hAnsi="Arial" w:cs="Arial"/>
          <w:b/>
          <w:bCs/>
          <w:sz w:val="28"/>
          <w:szCs w:val="28"/>
          <w:lang w:val="sr-Cyrl-ME"/>
        </w:rPr>
      </w:pPr>
    </w:p>
    <w:p w14:paraId="77E2E437" w14:textId="0EA3A709" w:rsidR="004C7549" w:rsidRDefault="004C7549" w:rsidP="00E66F27">
      <w:pPr>
        <w:spacing w:after="0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Општинско такмичење из математике за ученике основних школа од 3. до 8.разреда одржаће се у ОШ „Милан Ђ. Милићевић“ у суботу. 10.2.2024. са почетком у 9 часова.</w:t>
      </w:r>
    </w:p>
    <w:p w14:paraId="6DFA75E3" w14:textId="606A7130" w:rsidR="004C7549" w:rsidRDefault="004C7549" w:rsidP="00E66F27">
      <w:pPr>
        <w:spacing w:after="0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Долазак такмичара у 8:10</w:t>
      </w:r>
      <w:r w:rsidR="006F1E49">
        <w:rPr>
          <w:rFonts w:ascii="Arial" w:hAnsi="Arial" w:cs="Arial"/>
          <w:sz w:val="24"/>
          <w:szCs w:val="24"/>
          <w:lang w:val="sr-Cyrl-ME"/>
        </w:rPr>
        <w:t>,</w:t>
      </w:r>
      <w:r>
        <w:rPr>
          <w:rFonts w:ascii="Arial" w:hAnsi="Arial" w:cs="Arial"/>
          <w:sz w:val="24"/>
          <w:szCs w:val="24"/>
          <w:lang w:val="sr-Cyrl-ME"/>
        </w:rPr>
        <w:t xml:space="preserve"> до 8:20</w:t>
      </w:r>
      <w:r w:rsidR="006F1E49">
        <w:rPr>
          <w:rFonts w:ascii="Arial" w:hAnsi="Arial" w:cs="Arial"/>
          <w:sz w:val="24"/>
          <w:szCs w:val="24"/>
          <w:lang w:val="sr-Cyrl-ME"/>
        </w:rPr>
        <w:t>,</w:t>
      </w:r>
      <w:r>
        <w:rPr>
          <w:rFonts w:ascii="Arial" w:hAnsi="Arial" w:cs="Arial"/>
          <w:sz w:val="24"/>
          <w:szCs w:val="24"/>
          <w:lang w:val="sr-Cyrl-ME"/>
        </w:rPr>
        <w:t xml:space="preserve"> у школско двориште, где ће их сачекати дежурни ученици са ознакама учионица. Дежурни ученици уводе такмичаре у учионице где су распоређени. </w:t>
      </w:r>
    </w:p>
    <w:p w14:paraId="49D02CC0" w14:textId="6E15A719" w:rsidR="004C7549" w:rsidRDefault="004C7549" w:rsidP="00E66F27">
      <w:pPr>
        <w:spacing w:after="0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 xml:space="preserve">Такмичење траје од 9 до 11 часова. </w:t>
      </w:r>
    </w:p>
    <w:p w14:paraId="6E935E21" w14:textId="52338ABA" w:rsidR="004C7549" w:rsidRDefault="004C7549" w:rsidP="00E66F27">
      <w:pPr>
        <w:spacing w:after="0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Прелиминарни резултати биће објављени на сајт</w:t>
      </w:r>
      <w:r w:rsidR="00E66F27">
        <w:rPr>
          <w:rFonts w:ascii="Arial" w:hAnsi="Arial" w:cs="Arial"/>
          <w:sz w:val="24"/>
          <w:szCs w:val="24"/>
          <w:lang w:val="sr-Cyrl-RS"/>
        </w:rPr>
        <w:t>у</w:t>
      </w:r>
      <w:r>
        <w:rPr>
          <w:rFonts w:ascii="Arial" w:hAnsi="Arial" w:cs="Arial"/>
          <w:sz w:val="24"/>
          <w:szCs w:val="24"/>
          <w:lang w:val="sr-Cyrl-ME"/>
        </w:rPr>
        <w:t xml:space="preserve"> школе и прослеђени школама на општини до 20 часова, истог дана. </w:t>
      </w:r>
    </w:p>
    <w:p w14:paraId="1B0A33B4" w14:textId="398AE6FE" w:rsidR="004C7549" w:rsidRDefault="004C7549" w:rsidP="00E66F27">
      <w:pPr>
        <w:spacing w:after="0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 xml:space="preserve">Приговори на резултате подносе се до 13.2.2024. до 20 часова. </w:t>
      </w:r>
    </w:p>
    <w:p w14:paraId="5D2BF919" w14:textId="02E64130" w:rsidR="004C7549" w:rsidRDefault="004C7549" w:rsidP="00E66F27">
      <w:pPr>
        <w:spacing w:after="0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 xml:space="preserve">Решавање приговора је 14.2.2024. од 12 до 15 часова. </w:t>
      </w:r>
    </w:p>
    <w:p w14:paraId="271955EE" w14:textId="7F1E6CE0" w:rsidR="004C7549" w:rsidRDefault="004C7549" w:rsidP="00E66F27">
      <w:pPr>
        <w:spacing w:after="0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Коначни резултати биће објављени 14.2.2024. до 20 часова.</w:t>
      </w:r>
    </w:p>
    <w:p w14:paraId="3C2164B9" w14:textId="299E5CAC" w:rsidR="004C7549" w:rsidRDefault="004C7549" w:rsidP="00E66F27">
      <w:pPr>
        <w:spacing w:after="0"/>
        <w:rPr>
          <w:rFonts w:ascii="Roboto" w:hAnsi="Roboto"/>
          <w:color w:val="1F1F1F"/>
          <w:sz w:val="21"/>
          <w:szCs w:val="21"/>
          <w:shd w:val="clear" w:color="auto" w:fill="E9EEF6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 xml:space="preserve">Приговори се подносе на маил: </w:t>
      </w:r>
      <w:hyperlink r:id="rId4" w:history="1">
        <w:r w:rsidR="006F1E49" w:rsidRPr="003F6010">
          <w:rPr>
            <w:rStyle w:val="Hyperlink"/>
            <w:rFonts w:ascii="Roboto" w:hAnsi="Roboto"/>
            <w:sz w:val="21"/>
            <w:szCs w:val="21"/>
            <w:shd w:val="clear" w:color="auto" w:fill="E9EEF6"/>
          </w:rPr>
          <w:t>takmicenjaosmilandjmilicevic@gmail.com</w:t>
        </w:r>
      </w:hyperlink>
      <w:r w:rsidR="006F1E49">
        <w:rPr>
          <w:rFonts w:ascii="Roboto" w:hAnsi="Roboto"/>
          <w:color w:val="1F1F1F"/>
          <w:sz w:val="21"/>
          <w:szCs w:val="21"/>
          <w:shd w:val="clear" w:color="auto" w:fill="E9EEF6"/>
        </w:rPr>
        <w:t xml:space="preserve"> </w:t>
      </w:r>
      <w:r w:rsidR="006F1E49">
        <w:rPr>
          <w:rFonts w:ascii="Roboto" w:hAnsi="Roboto"/>
          <w:color w:val="1F1F1F"/>
          <w:sz w:val="21"/>
          <w:szCs w:val="21"/>
          <w:shd w:val="clear" w:color="auto" w:fill="E9EEF6"/>
          <w:lang w:val="sr-Cyrl-ME"/>
        </w:rPr>
        <w:t>.</w:t>
      </w:r>
    </w:p>
    <w:p w14:paraId="6A9A5212" w14:textId="00089C21" w:rsidR="006F1E49" w:rsidRDefault="006F1E49" w:rsidP="00E66F27">
      <w:pPr>
        <w:spacing w:after="0"/>
        <w:rPr>
          <w:rFonts w:ascii="Arial" w:hAnsi="Arial" w:cs="Arial"/>
          <w:color w:val="1F1F1F"/>
          <w:sz w:val="24"/>
          <w:szCs w:val="24"/>
          <w:shd w:val="clear" w:color="auto" w:fill="E9EEF6"/>
          <w:lang w:val="sr-Cyrl-ME"/>
        </w:rPr>
      </w:pPr>
      <w:r w:rsidRPr="006F1E49">
        <w:rPr>
          <w:rFonts w:ascii="Arial" w:hAnsi="Arial" w:cs="Arial"/>
          <w:color w:val="1F1F1F"/>
          <w:sz w:val="24"/>
          <w:szCs w:val="24"/>
          <w:shd w:val="clear" w:color="auto" w:fill="E9EEF6"/>
          <w:lang w:val="sr-Cyrl-ME"/>
        </w:rPr>
        <w:t>Приговор подноси предметни наставник, након провере задатака.</w:t>
      </w:r>
    </w:p>
    <w:p w14:paraId="0FF7F051" w14:textId="2352987E" w:rsidR="006F1E49" w:rsidRDefault="006F1E49" w:rsidP="00E66F27">
      <w:pPr>
        <w:spacing w:after="0"/>
        <w:rPr>
          <w:rFonts w:ascii="Arial" w:hAnsi="Arial" w:cs="Arial"/>
          <w:color w:val="1F1F1F"/>
          <w:sz w:val="24"/>
          <w:szCs w:val="24"/>
          <w:shd w:val="clear" w:color="auto" w:fill="E9EEF6"/>
          <w:lang w:val="sr-Cyrl-ME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E9EEF6"/>
          <w:lang w:val="sr-Cyrl-ME"/>
        </w:rPr>
        <w:t xml:space="preserve">Образац за подношење приговора можете преузети  на сајту школе „Милан Ђ. Милићевић“. </w:t>
      </w:r>
    </w:p>
    <w:p w14:paraId="457F4DBF" w14:textId="4CC5C2F2" w:rsidR="006F1E49" w:rsidRDefault="006F1E49">
      <w:pPr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 xml:space="preserve">  </w:t>
      </w:r>
    </w:p>
    <w:p w14:paraId="4A110CD5" w14:textId="77777777" w:rsidR="006F1E49" w:rsidRDefault="006F1E49">
      <w:pPr>
        <w:rPr>
          <w:rFonts w:ascii="Arial" w:hAnsi="Arial" w:cs="Arial"/>
          <w:sz w:val="24"/>
          <w:szCs w:val="24"/>
          <w:lang w:val="sr-Cyrl-ME"/>
        </w:rPr>
      </w:pPr>
    </w:p>
    <w:p w14:paraId="4EC16AF1" w14:textId="77777777" w:rsidR="006F1E49" w:rsidRDefault="006F1E49">
      <w:pPr>
        <w:rPr>
          <w:rFonts w:ascii="Arial" w:hAnsi="Arial" w:cs="Arial"/>
          <w:sz w:val="24"/>
          <w:szCs w:val="24"/>
          <w:lang w:val="sr-Cyrl-ME"/>
        </w:rPr>
      </w:pPr>
    </w:p>
    <w:p w14:paraId="76E1AC2E" w14:textId="08767AB5" w:rsidR="006F1E49" w:rsidRDefault="006F1E49" w:rsidP="00E66F27">
      <w:pPr>
        <w:spacing w:after="0"/>
        <w:jc w:val="right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Директор школе</w:t>
      </w:r>
    </w:p>
    <w:p w14:paraId="0ED7D387" w14:textId="0FE44802" w:rsidR="006F1E49" w:rsidRPr="006F1E49" w:rsidRDefault="006F1E49" w:rsidP="00E66F27">
      <w:pPr>
        <w:spacing w:after="0"/>
        <w:jc w:val="right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 xml:space="preserve">Виолета Вељковић </w:t>
      </w:r>
    </w:p>
    <w:sectPr w:rsidR="006F1E49" w:rsidRPr="006F1E49" w:rsidSect="00B868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49"/>
    <w:rsid w:val="00126661"/>
    <w:rsid w:val="004C7549"/>
    <w:rsid w:val="006F1E49"/>
    <w:rsid w:val="00B16550"/>
    <w:rsid w:val="00B86837"/>
    <w:rsid w:val="00E6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EAD7B"/>
  <w15:chartTrackingRefBased/>
  <w15:docId w15:val="{C68A6ED9-8F35-4EDA-B4B1-00747804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kmicenjaosmilandjmilice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Veljkovic</dc:creator>
  <cp:keywords/>
  <dc:description/>
  <cp:lastModifiedBy>Славица Шушњаревић</cp:lastModifiedBy>
  <cp:revision>5</cp:revision>
  <dcterms:created xsi:type="dcterms:W3CDTF">2024-01-22T09:30:00Z</dcterms:created>
  <dcterms:modified xsi:type="dcterms:W3CDTF">2024-02-06T19:59:00Z</dcterms:modified>
</cp:coreProperties>
</file>